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2023年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26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4.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管理中心：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批量导出用户账号信息功能新增导出用户“创建时间”字段；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调整创建用户配置权限页面，去掉默认添加用户权限，方便添加站点管理员操作。</w:t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留言中心：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优化后台打印网民留言模板，去掉网民留言、答复内容单元格的多余空行，调整默认高度。</w:t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政策解读：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政策解读新增生成长图功能，在政策解读后台列表“操作”菜单新增“下载长图”按钮，选中后，生成并下载去掉网站页头页脚的图片。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  <w:r>
        <w:drawing>
          <wp:inline distT="0" distB="0" distL="114300" distR="114300">
            <wp:extent cx="5261610" cy="1203960"/>
            <wp:effectExtent l="0" t="0" r="2159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lang w:val="en-US" w:eastAsia="zh-Hans"/>
        </w:rPr>
      </w:pPr>
      <w:r>
        <w:drawing>
          <wp:inline distT="0" distB="0" distL="114300" distR="114300">
            <wp:extent cx="5263515" cy="1654810"/>
            <wp:effectExtent l="0" t="0" r="19685" b="215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智能监控预警：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32"/>
          <w:lang w:val="en-US" w:eastAsia="zh-Hans"/>
        </w:rPr>
        <w:t>网站及新媒体监测增加【发现首页死错链】、【关键栏目联通异常】 告警项；该告警消息默认关闭，如需开启，请在单位信息-微信告警-告警配置中打开消息开关。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lang w:val="en-US" w:eastAsia="zh-Hans"/>
        </w:rPr>
      </w:pPr>
      <w:r>
        <w:drawing>
          <wp:inline distT="0" distB="0" distL="114300" distR="114300">
            <wp:extent cx="5264150" cy="2186305"/>
            <wp:effectExtent l="0" t="0" r="19050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EEDD3"/>
    <w:multiLevelType w:val="singleLevel"/>
    <w:tmpl w:val="637EEDD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41A6968"/>
    <w:multiLevelType w:val="singleLevel"/>
    <w:tmpl w:val="641A696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43CF693"/>
    <w:multiLevelType w:val="singleLevel"/>
    <w:tmpl w:val="643CF693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3">
    <w:nsid w:val="6444ADCA"/>
    <w:multiLevelType w:val="singleLevel"/>
    <w:tmpl w:val="6444ADCA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1E8DCFE2"/>
    <w:rsid w:val="28B33A6E"/>
    <w:rsid w:val="29EE6396"/>
    <w:rsid w:val="2D770192"/>
    <w:rsid w:val="30C956F0"/>
    <w:rsid w:val="33143D67"/>
    <w:rsid w:val="3BBDC401"/>
    <w:rsid w:val="3BF248E3"/>
    <w:rsid w:val="3D1D8766"/>
    <w:rsid w:val="3FFF7559"/>
    <w:rsid w:val="4641011E"/>
    <w:rsid w:val="5757D87A"/>
    <w:rsid w:val="5BADCE80"/>
    <w:rsid w:val="5BF79522"/>
    <w:rsid w:val="5D67FB92"/>
    <w:rsid w:val="5DEEDE92"/>
    <w:rsid w:val="5E7EFFD1"/>
    <w:rsid w:val="5EFF4E67"/>
    <w:rsid w:val="5F4BAC0C"/>
    <w:rsid w:val="5F715BBA"/>
    <w:rsid w:val="5FDBDD7D"/>
    <w:rsid w:val="63097129"/>
    <w:rsid w:val="676EF4EA"/>
    <w:rsid w:val="6B45733F"/>
    <w:rsid w:val="6DF70AF4"/>
    <w:rsid w:val="6EF90FD5"/>
    <w:rsid w:val="70DF6F39"/>
    <w:rsid w:val="73DD85D4"/>
    <w:rsid w:val="753401B9"/>
    <w:rsid w:val="7AFD5BA7"/>
    <w:rsid w:val="7BEDC65D"/>
    <w:rsid w:val="7C1F335A"/>
    <w:rsid w:val="7D5BAE39"/>
    <w:rsid w:val="7DFF263D"/>
    <w:rsid w:val="7EEFC0DE"/>
    <w:rsid w:val="7FFD1533"/>
    <w:rsid w:val="7FFF4507"/>
    <w:rsid w:val="7FFFF45E"/>
    <w:rsid w:val="87F393AE"/>
    <w:rsid w:val="8CFAE510"/>
    <w:rsid w:val="9BE5E08E"/>
    <w:rsid w:val="9FD51D8F"/>
    <w:rsid w:val="AFBF4F42"/>
    <w:rsid w:val="B632A6BC"/>
    <w:rsid w:val="BF9642A9"/>
    <w:rsid w:val="BFCA4521"/>
    <w:rsid w:val="DBD78523"/>
    <w:rsid w:val="DE3FF6C0"/>
    <w:rsid w:val="DF47CF7C"/>
    <w:rsid w:val="E7BB8C58"/>
    <w:rsid w:val="EE83DAD0"/>
    <w:rsid w:val="EFFF4593"/>
    <w:rsid w:val="F4F70189"/>
    <w:rsid w:val="F5B56071"/>
    <w:rsid w:val="F797B9A8"/>
    <w:rsid w:val="F7DD0165"/>
    <w:rsid w:val="FBBF0815"/>
    <w:rsid w:val="FBBF5C80"/>
    <w:rsid w:val="FBCFE242"/>
    <w:rsid w:val="FBFD1C53"/>
    <w:rsid w:val="FD8CA02F"/>
    <w:rsid w:val="FDFAB1C8"/>
    <w:rsid w:val="FF8F20B3"/>
    <w:rsid w:val="FF951D70"/>
    <w:rsid w:val="FFBF00DD"/>
    <w:rsid w:val="FFDAD00B"/>
    <w:rsid w:val="FFE71381"/>
    <w:rsid w:val="FFF8CEDC"/>
    <w:rsid w:val="FFFF6D20"/>
    <w:rsid w:val="FFFFC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2021-11-29T09:52:00Z</dcterms:created>
  <dc:creator>夏夏夏Summer</dc:creator>
  <cp:lastModifiedBy>Dujq</cp:lastModifiedBy>
  <dcterms:modified xsi:type="dcterms:W3CDTF">2023-06-27T10:32:21Z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A5EF342515074E6D9AAB976438944646_43</vt:lpwstr>
  </property>
</Properties>
</file>